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25F09600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53988">
        <w:rPr>
          <w:sz w:val="26"/>
          <w:szCs w:val="26"/>
          <w:u w:val="single"/>
        </w:rPr>
        <w:t>1</w:t>
      </w:r>
      <w:r w:rsidR="00FE3294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53988">
        <w:rPr>
          <w:sz w:val="26"/>
          <w:szCs w:val="26"/>
          <w:u w:val="single"/>
        </w:rPr>
        <w:t>698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5B90F694" w14:textId="77777777" w:rsidR="00153988" w:rsidRPr="00E93C77" w:rsidRDefault="00153988" w:rsidP="00153988">
      <w:pPr>
        <w:jc w:val="center"/>
        <w:rPr>
          <w:b/>
          <w:sz w:val="26"/>
          <w:szCs w:val="26"/>
        </w:rPr>
      </w:pPr>
      <w:r w:rsidRPr="00E93C77">
        <w:rPr>
          <w:b/>
          <w:sz w:val="26"/>
          <w:szCs w:val="26"/>
        </w:rPr>
        <w:t xml:space="preserve">Об утверждении перечня муниципальных услуг, оказываемых на базе отдела </w:t>
      </w:r>
      <w:r>
        <w:rPr>
          <w:b/>
          <w:sz w:val="26"/>
          <w:szCs w:val="26"/>
        </w:rPr>
        <w:br/>
      </w:r>
      <w:r w:rsidRPr="00E93C77">
        <w:rPr>
          <w:b/>
          <w:sz w:val="26"/>
          <w:szCs w:val="26"/>
        </w:rPr>
        <w:t>ГБУ НО «Уполномоченный МФЦ» городского округа город Шахунья</w:t>
      </w:r>
    </w:p>
    <w:p w14:paraId="63506441" w14:textId="77777777" w:rsidR="00153988" w:rsidRPr="000A2958" w:rsidRDefault="00153988" w:rsidP="00153988">
      <w:pPr>
        <w:jc w:val="both"/>
        <w:rPr>
          <w:sz w:val="26"/>
          <w:szCs w:val="26"/>
        </w:rPr>
      </w:pP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</w:p>
    <w:p w14:paraId="1E22FF50" w14:textId="77777777" w:rsidR="00153988" w:rsidRPr="000A2958" w:rsidRDefault="00153988" w:rsidP="00153988">
      <w:pPr>
        <w:jc w:val="both"/>
        <w:rPr>
          <w:sz w:val="26"/>
          <w:szCs w:val="26"/>
        </w:rPr>
      </w:pPr>
    </w:p>
    <w:p w14:paraId="3FA9508B" w14:textId="77777777" w:rsidR="00153988" w:rsidRPr="004D43D0" w:rsidRDefault="00153988" w:rsidP="00153988">
      <w:pPr>
        <w:widowControl w:val="0"/>
        <w:tabs>
          <w:tab w:val="left" w:pos="1134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0A2958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>
        <w:rPr>
          <w:sz w:val="26"/>
          <w:szCs w:val="26"/>
        </w:rPr>
        <w:br/>
      </w:r>
      <w:r w:rsidRPr="000A2958">
        <w:rPr>
          <w:sz w:val="26"/>
          <w:szCs w:val="26"/>
        </w:rPr>
        <w:t xml:space="preserve">№ 210-ФЗ «Об организации предоставления государственных и муниципальных услуг»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4D43D0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 xml:space="preserve">т: </w:t>
      </w:r>
    </w:p>
    <w:p w14:paraId="5D83ABFA" w14:textId="77777777" w:rsidR="00153988" w:rsidRPr="007B58C2" w:rsidRDefault="00153988" w:rsidP="00153988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B58C2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муниципальных услуг, оказываемых на базе отдела ГБУ НО «Уполномоченный МФЦ» городского округа город Шахунья. </w:t>
      </w:r>
    </w:p>
    <w:p w14:paraId="1F697A9A" w14:textId="77777777" w:rsidR="00153988" w:rsidRPr="00F064F6" w:rsidRDefault="00153988" w:rsidP="00153988">
      <w:pPr>
        <w:pStyle w:val="af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</w:t>
      </w:r>
      <w:bookmarkStart w:id="0" w:name="_Hlk130990868"/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  <w:bookmarkEnd w:id="0"/>
    </w:p>
    <w:p w14:paraId="2C912530" w14:textId="77777777" w:rsidR="00153988" w:rsidRDefault="00153988" w:rsidP="00153988">
      <w:pPr>
        <w:pStyle w:val="af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в газете «Знамя труда», в сетевом издании газеты «Знамя труда»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74C619A" w14:textId="77777777" w:rsidR="00153988" w:rsidRPr="007B58C2" w:rsidRDefault="00153988" w:rsidP="00153988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B58C2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20 февраля 2023 года № 170 «Об утверждении перечня муниципальных услуг, оказываемых на базе отдела ГБУ НО «Уполномоченный МФЦ» городского округа город Шахунья».</w:t>
      </w:r>
    </w:p>
    <w:p w14:paraId="28492F82" w14:textId="77777777" w:rsidR="00153988" w:rsidRPr="007B58C2" w:rsidRDefault="00153988" w:rsidP="00153988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B58C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60020E2B" w:rsidR="00E71818" w:rsidRDefault="00957B45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71818">
        <w:rPr>
          <w:sz w:val="26"/>
          <w:szCs w:val="26"/>
        </w:rPr>
        <w:t xml:space="preserve"> местного самоуправления</w:t>
      </w:r>
    </w:p>
    <w:p w14:paraId="368A843F" w14:textId="3AB66E4A" w:rsidR="0065183C" w:rsidRDefault="00E71818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7B45">
        <w:rPr>
          <w:sz w:val="26"/>
          <w:szCs w:val="26"/>
        </w:rPr>
        <w:t xml:space="preserve">    </w:t>
      </w:r>
      <w:proofErr w:type="spellStart"/>
      <w:r w:rsidR="00957B45">
        <w:rPr>
          <w:sz w:val="26"/>
          <w:szCs w:val="26"/>
        </w:rPr>
        <w:t>А.Д.Серов</w:t>
      </w:r>
      <w:proofErr w:type="spellEnd"/>
    </w:p>
    <w:p w14:paraId="13ADB327" w14:textId="77777777" w:rsidR="00153988" w:rsidRPr="00153988" w:rsidRDefault="00153988" w:rsidP="00153988">
      <w:pPr>
        <w:ind w:left="6096"/>
        <w:jc w:val="center"/>
        <w:rPr>
          <w:sz w:val="26"/>
          <w:szCs w:val="26"/>
        </w:rPr>
      </w:pPr>
      <w:r w:rsidRPr="00153988">
        <w:rPr>
          <w:sz w:val="26"/>
          <w:szCs w:val="26"/>
        </w:rPr>
        <w:lastRenderedPageBreak/>
        <w:t>Утвержден</w:t>
      </w:r>
    </w:p>
    <w:p w14:paraId="09BEA7B4" w14:textId="77777777" w:rsidR="00153988" w:rsidRPr="00153988" w:rsidRDefault="00153988" w:rsidP="00153988">
      <w:pPr>
        <w:ind w:left="6096"/>
        <w:jc w:val="center"/>
        <w:rPr>
          <w:sz w:val="26"/>
          <w:szCs w:val="26"/>
        </w:rPr>
      </w:pPr>
      <w:r w:rsidRPr="00153988">
        <w:rPr>
          <w:sz w:val="26"/>
          <w:szCs w:val="26"/>
        </w:rPr>
        <w:t>постановлением администрации</w:t>
      </w:r>
    </w:p>
    <w:p w14:paraId="72345145" w14:textId="77777777" w:rsidR="00153988" w:rsidRPr="00153988" w:rsidRDefault="00153988" w:rsidP="00153988">
      <w:pPr>
        <w:ind w:left="6096"/>
        <w:jc w:val="center"/>
        <w:rPr>
          <w:sz w:val="26"/>
          <w:szCs w:val="26"/>
        </w:rPr>
      </w:pPr>
      <w:r w:rsidRPr="00153988">
        <w:rPr>
          <w:sz w:val="26"/>
          <w:szCs w:val="26"/>
        </w:rPr>
        <w:t>городского округа город Шахунья</w:t>
      </w:r>
    </w:p>
    <w:p w14:paraId="5C1EBCB3" w14:textId="305A9F5C" w:rsidR="00153988" w:rsidRPr="00153988" w:rsidRDefault="00153988" w:rsidP="00153988">
      <w:pPr>
        <w:ind w:left="6096"/>
        <w:jc w:val="center"/>
        <w:rPr>
          <w:sz w:val="26"/>
          <w:szCs w:val="26"/>
        </w:rPr>
      </w:pPr>
      <w:r w:rsidRPr="00153988">
        <w:rPr>
          <w:sz w:val="26"/>
          <w:szCs w:val="26"/>
        </w:rPr>
        <w:t xml:space="preserve">от </w:t>
      </w:r>
      <w:r>
        <w:rPr>
          <w:sz w:val="26"/>
          <w:szCs w:val="26"/>
        </w:rPr>
        <w:t>10.07.2023</w:t>
      </w:r>
      <w:r w:rsidRPr="00153988">
        <w:rPr>
          <w:sz w:val="26"/>
          <w:szCs w:val="26"/>
        </w:rPr>
        <w:t xml:space="preserve"> г. № </w:t>
      </w:r>
      <w:r>
        <w:rPr>
          <w:sz w:val="26"/>
          <w:szCs w:val="26"/>
        </w:rPr>
        <w:t>698</w:t>
      </w:r>
    </w:p>
    <w:p w14:paraId="223A09F4" w14:textId="77777777" w:rsidR="00153988" w:rsidRPr="00BC65A9" w:rsidRDefault="00153988" w:rsidP="00153988">
      <w:pPr>
        <w:jc w:val="center"/>
      </w:pPr>
    </w:p>
    <w:p w14:paraId="279C90D6" w14:textId="77777777" w:rsidR="00153988" w:rsidRPr="00217708" w:rsidRDefault="00153988" w:rsidP="00153988">
      <w:pPr>
        <w:jc w:val="center"/>
        <w:rPr>
          <w:b/>
          <w:sz w:val="26"/>
          <w:szCs w:val="26"/>
        </w:rPr>
      </w:pPr>
      <w:r w:rsidRPr="00217708">
        <w:rPr>
          <w:b/>
          <w:sz w:val="26"/>
          <w:szCs w:val="26"/>
        </w:rPr>
        <w:t>Перечень</w:t>
      </w:r>
    </w:p>
    <w:p w14:paraId="3C6D2840" w14:textId="77777777" w:rsidR="00153988" w:rsidRPr="00217708" w:rsidRDefault="00153988" w:rsidP="00153988">
      <w:pPr>
        <w:jc w:val="center"/>
        <w:rPr>
          <w:b/>
          <w:sz w:val="26"/>
          <w:szCs w:val="26"/>
        </w:rPr>
      </w:pPr>
      <w:r w:rsidRPr="00217708">
        <w:rPr>
          <w:b/>
          <w:sz w:val="26"/>
          <w:szCs w:val="26"/>
        </w:rPr>
        <w:t xml:space="preserve">муниципальных услуг, оказываемых на базе отдела ГБУ НО </w:t>
      </w:r>
      <w:r>
        <w:rPr>
          <w:b/>
          <w:sz w:val="26"/>
          <w:szCs w:val="26"/>
        </w:rPr>
        <w:br/>
      </w:r>
      <w:r w:rsidRPr="00217708">
        <w:rPr>
          <w:b/>
          <w:sz w:val="26"/>
          <w:szCs w:val="26"/>
        </w:rPr>
        <w:t>«Уполномоченный МФЦ» городского округа город Шахунья</w:t>
      </w:r>
    </w:p>
    <w:p w14:paraId="42ADF62B" w14:textId="77777777" w:rsidR="00153988" w:rsidRDefault="00153988" w:rsidP="00153988">
      <w:pPr>
        <w:jc w:val="center"/>
      </w:pPr>
    </w:p>
    <w:p w14:paraId="26C99E13" w14:textId="77777777" w:rsidR="00153988" w:rsidRPr="00BC65A9" w:rsidRDefault="00153988" w:rsidP="0015398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351"/>
      </w:tblGrid>
      <w:tr w:rsidR="00153988" w14:paraId="786641F1" w14:textId="77777777" w:rsidTr="00506740">
        <w:tc>
          <w:tcPr>
            <w:tcW w:w="562" w:type="dxa"/>
          </w:tcPr>
          <w:p w14:paraId="1FC1F933" w14:textId="77777777" w:rsidR="00153988" w:rsidRPr="00BE6FFC" w:rsidRDefault="00153988" w:rsidP="00506740">
            <w:pPr>
              <w:rPr>
                <w:b/>
              </w:rPr>
            </w:pPr>
            <w:r w:rsidRPr="00BE6FFC">
              <w:rPr>
                <w:b/>
              </w:rPr>
              <w:t xml:space="preserve">№ </w:t>
            </w:r>
          </w:p>
          <w:p w14:paraId="6F81D924" w14:textId="77777777" w:rsidR="00153988" w:rsidRPr="00BE6FFC" w:rsidRDefault="00153988" w:rsidP="00506740">
            <w:pPr>
              <w:rPr>
                <w:b/>
              </w:rPr>
            </w:pPr>
            <w:r w:rsidRPr="00BE6FFC">
              <w:rPr>
                <w:b/>
              </w:rPr>
              <w:t>п/п</w:t>
            </w:r>
          </w:p>
        </w:tc>
        <w:tc>
          <w:tcPr>
            <w:tcW w:w="9351" w:type="dxa"/>
          </w:tcPr>
          <w:p w14:paraId="63741C15" w14:textId="77777777" w:rsidR="00153988" w:rsidRPr="00BE6FFC" w:rsidRDefault="00153988" w:rsidP="00506740">
            <w:pPr>
              <w:jc w:val="center"/>
              <w:rPr>
                <w:b/>
              </w:rPr>
            </w:pPr>
            <w:r w:rsidRPr="00BE6FFC">
              <w:rPr>
                <w:b/>
              </w:rPr>
              <w:t>Наименование муниципальной услуги</w:t>
            </w:r>
          </w:p>
        </w:tc>
      </w:tr>
      <w:tr w:rsidR="00153988" w14:paraId="537D9184" w14:textId="77777777" w:rsidTr="00506740">
        <w:tc>
          <w:tcPr>
            <w:tcW w:w="562" w:type="dxa"/>
          </w:tcPr>
          <w:p w14:paraId="05FCC579" w14:textId="77777777" w:rsidR="00153988" w:rsidRDefault="00153988" w:rsidP="00506740">
            <w:pPr>
              <w:jc w:val="center"/>
            </w:pPr>
            <w:r w:rsidRPr="00EC292C">
              <w:t>1</w:t>
            </w:r>
          </w:p>
        </w:tc>
        <w:tc>
          <w:tcPr>
            <w:tcW w:w="9351" w:type="dxa"/>
          </w:tcPr>
          <w:p w14:paraId="4D305D71" w14:textId="77777777" w:rsidR="00153988" w:rsidRPr="00F26357" w:rsidRDefault="00153988" w:rsidP="00506740">
            <w:pPr>
              <w:jc w:val="both"/>
            </w:pPr>
            <w:r w:rsidRPr="00F26357"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153988" w14:paraId="7009A409" w14:textId="77777777" w:rsidTr="00506740">
        <w:tc>
          <w:tcPr>
            <w:tcW w:w="562" w:type="dxa"/>
          </w:tcPr>
          <w:p w14:paraId="13444A26" w14:textId="77777777" w:rsidR="00153988" w:rsidRDefault="00153988" w:rsidP="00506740">
            <w:pPr>
              <w:jc w:val="center"/>
            </w:pPr>
            <w:r>
              <w:t>2</w:t>
            </w:r>
          </w:p>
        </w:tc>
        <w:tc>
          <w:tcPr>
            <w:tcW w:w="9351" w:type="dxa"/>
          </w:tcPr>
          <w:p w14:paraId="3DDD5B70" w14:textId="77777777" w:rsidR="00153988" w:rsidRPr="00F26357" w:rsidRDefault="00153988" w:rsidP="00506740">
            <w:pPr>
              <w:jc w:val="both"/>
            </w:pPr>
            <w:r w:rsidRPr="00F26357"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</w:tr>
      <w:tr w:rsidR="00153988" w14:paraId="6DB1867A" w14:textId="77777777" w:rsidTr="00506740">
        <w:tc>
          <w:tcPr>
            <w:tcW w:w="562" w:type="dxa"/>
          </w:tcPr>
          <w:p w14:paraId="3CE6F0FE" w14:textId="77777777" w:rsidR="00153988" w:rsidRDefault="00153988" w:rsidP="00506740">
            <w:pPr>
              <w:jc w:val="center"/>
            </w:pPr>
            <w:r w:rsidRPr="00DA125B">
              <w:t>3</w:t>
            </w:r>
          </w:p>
        </w:tc>
        <w:tc>
          <w:tcPr>
            <w:tcW w:w="9351" w:type="dxa"/>
          </w:tcPr>
          <w:p w14:paraId="02B826B4" w14:textId="77777777" w:rsidR="00153988" w:rsidRPr="00F26357" w:rsidRDefault="00153988" w:rsidP="00506740">
            <w:pPr>
              <w:jc w:val="both"/>
            </w:pPr>
            <w:r w:rsidRPr="00F26357">
              <w:t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153988" w14:paraId="524319A9" w14:textId="77777777" w:rsidTr="00506740">
        <w:tc>
          <w:tcPr>
            <w:tcW w:w="562" w:type="dxa"/>
          </w:tcPr>
          <w:p w14:paraId="4E80F447" w14:textId="77777777" w:rsidR="00153988" w:rsidRDefault="00153988" w:rsidP="00506740">
            <w:pPr>
              <w:jc w:val="center"/>
            </w:pPr>
            <w:r>
              <w:t>4</w:t>
            </w:r>
          </w:p>
        </w:tc>
        <w:tc>
          <w:tcPr>
            <w:tcW w:w="9351" w:type="dxa"/>
          </w:tcPr>
          <w:p w14:paraId="44281F3C" w14:textId="77777777" w:rsidR="00153988" w:rsidRPr="00F26357" w:rsidRDefault="00153988" w:rsidP="00506740">
            <w:pPr>
              <w:jc w:val="both"/>
            </w:pPr>
            <w:r w:rsidRPr="00F26357"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</w:tr>
      <w:tr w:rsidR="00153988" w14:paraId="4BC50626" w14:textId="77777777" w:rsidTr="00506740">
        <w:tc>
          <w:tcPr>
            <w:tcW w:w="562" w:type="dxa"/>
          </w:tcPr>
          <w:p w14:paraId="733C5291" w14:textId="77777777" w:rsidR="00153988" w:rsidRDefault="00153988" w:rsidP="00506740">
            <w:pPr>
              <w:jc w:val="center"/>
            </w:pPr>
            <w:r>
              <w:t>5</w:t>
            </w:r>
          </w:p>
        </w:tc>
        <w:tc>
          <w:tcPr>
            <w:tcW w:w="9351" w:type="dxa"/>
          </w:tcPr>
          <w:p w14:paraId="6C386D46" w14:textId="77777777" w:rsidR="00153988" w:rsidRPr="00F26357" w:rsidRDefault="00153988" w:rsidP="00506740">
            <w:pPr>
              <w:jc w:val="both"/>
            </w:pPr>
            <w:r w:rsidRPr="00F26357">
              <w:t xml:space="preserve">Принятие документов, а также выдача решений о переводе или об отказе в переводе жилого помещения </w:t>
            </w:r>
            <w:proofErr w:type="gramStart"/>
            <w:r w:rsidRPr="00F26357">
              <w:t>в нежилое или нежилого помещения</w:t>
            </w:r>
            <w:proofErr w:type="gramEnd"/>
            <w:r w:rsidRPr="00F26357">
              <w:t xml:space="preserve"> в жилое помещение на территории городского округа город Шахунья Нижегородской области</w:t>
            </w:r>
          </w:p>
        </w:tc>
      </w:tr>
      <w:tr w:rsidR="00153988" w14:paraId="6EAA31FA" w14:textId="77777777" w:rsidTr="00506740">
        <w:tc>
          <w:tcPr>
            <w:tcW w:w="562" w:type="dxa"/>
          </w:tcPr>
          <w:p w14:paraId="6089B30C" w14:textId="77777777" w:rsidR="00153988" w:rsidRDefault="00153988" w:rsidP="00506740">
            <w:pPr>
              <w:jc w:val="center"/>
            </w:pPr>
            <w:r>
              <w:t>6</w:t>
            </w:r>
          </w:p>
        </w:tc>
        <w:tc>
          <w:tcPr>
            <w:tcW w:w="9351" w:type="dxa"/>
          </w:tcPr>
          <w:p w14:paraId="1DA6CBFF" w14:textId="77777777" w:rsidR="00153988" w:rsidRPr="00F26357" w:rsidRDefault="00153988" w:rsidP="00506740">
            <w:pPr>
              <w:jc w:val="both"/>
            </w:pPr>
            <w:r w:rsidRPr="00F26357">
              <w:t xml:space="preserve">Предоставление информации об объектах недвижимого имущества, находящихся в </w:t>
            </w:r>
          </w:p>
          <w:p w14:paraId="22ECBA0C" w14:textId="77777777" w:rsidR="00153988" w:rsidRPr="00F26357" w:rsidRDefault="00153988" w:rsidP="00506740">
            <w:pPr>
              <w:jc w:val="both"/>
            </w:pPr>
            <w:r w:rsidRPr="00F26357">
              <w:t>муниципальной собственности и предназначенных для сдачи в аренду</w:t>
            </w:r>
          </w:p>
        </w:tc>
      </w:tr>
      <w:tr w:rsidR="00153988" w14:paraId="1FB60BA4" w14:textId="77777777" w:rsidTr="00506740">
        <w:tc>
          <w:tcPr>
            <w:tcW w:w="562" w:type="dxa"/>
          </w:tcPr>
          <w:p w14:paraId="124C38F0" w14:textId="77777777" w:rsidR="00153988" w:rsidRDefault="00153988" w:rsidP="00506740">
            <w:pPr>
              <w:jc w:val="center"/>
            </w:pPr>
            <w:r>
              <w:t>7</w:t>
            </w:r>
          </w:p>
        </w:tc>
        <w:tc>
          <w:tcPr>
            <w:tcW w:w="9351" w:type="dxa"/>
          </w:tcPr>
          <w:p w14:paraId="1130FF12" w14:textId="77777777" w:rsidR="00153988" w:rsidRPr="00F26357" w:rsidRDefault="00153988" w:rsidP="00506740">
            <w:pPr>
              <w:jc w:val="both"/>
            </w:pPr>
            <w:r w:rsidRPr="00F26357"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</w:tr>
      <w:tr w:rsidR="00153988" w14:paraId="3D817FC7" w14:textId="77777777" w:rsidTr="00506740">
        <w:tc>
          <w:tcPr>
            <w:tcW w:w="562" w:type="dxa"/>
          </w:tcPr>
          <w:p w14:paraId="25E94B9A" w14:textId="77777777" w:rsidR="00153988" w:rsidRDefault="00153988" w:rsidP="00506740">
            <w:pPr>
              <w:jc w:val="center"/>
            </w:pPr>
            <w:r>
              <w:t>8</w:t>
            </w:r>
          </w:p>
        </w:tc>
        <w:tc>
          <w:tcPr>
            <w:tcW w:w="9351" w:type="dxa"/>
          </w:tcPr>
          <w:p w14:paraId="02060F31" w14:textId="77777777" w:rsidR="00153988" w:rsidRPr="00F26357" w:rsidRDefault="00153988" w:rsidP="00506740">
            <w:pPr>
              <w:jc w:val="both"/>
            </w:pPr>
            <w:r w:rsidRPr="00F26357"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о осуществления его деятельности на территории городского округа город Шахунья Нижегородской области</w:t>
            </w:r>
          </w:p>
        </w:tc>
      </w:tr>
      <w:tr w:rsidR="00153988" w14:paraId="6249E756" w14:textId="77777777" w:rsidTr="00506740">
        <w:tc>
          <w:tcPr>
            <w:tcW w:w="562" w:type="dxa"/>
          </w:tcPr>
          <w:p w14:paraId="2C0FB8E2" w14:textId="77777777" w:rsidR="00153988" w:rsidRDefault="00153988" w:rsidP="00506740">
            <w:pPr>
              <w:jc w:val="center"/>
            </w:pPr>
            <w:r>
              <w:t>9</w:t>
            </w:r>
          </w:p>
        </w:tc>
        <w:tc>
          <w:tcPr>
            <w:tcW w:w="9351" w:type="dxa"/>
          </w:tcPr>
          <w:p w14:paraId="72347A6F" w14:textId="77777777" w:rsidR="00153988" w:rsidRPr="00F26357" w:rsidRDefault="00153988" w:rsidP="00506740">
            <w:pPr>
              <w:jc w:val="both"/>
            </w:pPr>
            <w:r w:rsidRPr="00F26357">
              <w:t>Предоставление земельного участка на территории городского округа город Шахунья Нижегородской области в собственность собственника зданий, сооружений, расположенных на этих участках</w:t>
            </w:r>
          </w:p>
        </w:tc>
      </w:tr>
      <w:tr w:rsidR="00153988" w14:paraId="11BCC072" w14:textId="77777777" w:rsidTr="00506740">
        <w:tc>
          <w:tcPr>
            <w:tcW w:w="562" w:type="dxa"/>
          </w:tcPr>
          <w:p w14:paraId="483CC78D" w14:textId="77777777" w:rsidR="00153988" w:rsidRDefault="00153988" w:rsidP="00506740">
            <w:pPr>
              <w:jc w:val="center"/>
            </w:pPr>
            <w:r>
              <w:t>10</w:t>
            </w:r>
          </w:p>
        </w:tc>
        <w:tc>
          <w:tcPr>
            <w:tcW w:w="9351" w:type="dxa"/>
          </w:tcPr>
          <w:p w14:paraId="5EC048FB" w14:textId="77777777" w:rsidR="00153988" w:rsidRPr="00F26357" w:rsidRDefault="00153988" w:rsidP="00506740">
            <w:pPr>
              <w:jc w:val="both"/>
            </w:pPr>
            <w:r w:rsidRPr="00D71749"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</w:tr>
      <w:tr w:rsidR="00153988" w14:paraId="23FEC127" w14:textId="77777777" w:rsidTr="00506740">
        <w:tc>
          <w:tcPr>
            <w:tcW w:w="562" w:type="dxa"/>
          </w:tcPr>
          <w:p w14:paraId="112F812D" w14:textId="77777777" w:rsidR="00153988" w:rsidRDefault="00153988" w:rsidP="00506740">
            <w:pPr>
              <w:jc w:val="center"/>
            </w:pPr>
            <w:r w:rsidRPr="002C54E0">
              <w:t>1</w:t>
            </w:r>
            <w:r>
              <w:t>1</w:t>
            </w:r>
          </w:p>
        </w:tc>
        <w:tc>
          <w:tcPr>
            <w:tcW w:w="9351" w:type="dxa"/>
          </w:tcPr>
          <w:p w14:paraId="667B51D2" w14:textId="77777777" w:rsidR="00153988" w:rsidRPr="00F26357" w:rsidRDefault="00153988" w:rsidP="00506740">
            <w:pPr>
              <w:jc w:val="both"/>
            </w:pPr>
            <w:r w:rsidRPr="00F26357">
              <w:t xml:space="preserve">Предоставление земельных участков, находящихся в муниципальной собственности, </w:t>
            </w:r>
            <w:r>
              <w:t>а также собственность на которые не разграничена,</w:t>
            </w:r>
            <w:r w:rsidRPr="00F26357">
              <w:t xml:space="preserve"> на территории городского округа город Шахунья </w:t>
            </w:r>
            <w:r>
              <w:t>гражданам и юридическим лицам на праве аренды</w:t>
            </w:r>
          </w:p>
        </w:tc>
      </w:tr>
      <w:tr w:rsidR="00153988" w14:paraId="7CB834B7" w14:textId="77777777" w:rsidTr="00506740">
        <w:tc>
          <w:tcPr>
            <w:tcW w:w="562" w:type="dxa"/>
          </w:tcPr>
          <w:p w14:paraId="7F44C32A" w14:textId="77777777" w:rsidR="00153988" w:rsidRDefault="00153988" w:rsidP="00506740">
            <w:pPr>
              <w:jc w:val="center"/>
            </w:pPr>
            <w:r>
              <w:t>12</w:t>
            </w:r>
          </w:p>
        </w:tc>
        <w:tc>
          <w:tcPr>
            <w:tcW w:w="9351" w:type="dxa"/>
          </w:tcPr>
          <w:p w14:paraId="0C0025D6" w14:textId="77777777" w:rsidR="00153988" w:rsidRPr="00F26357" w:rsidRDefault="00153988" w:rsidP="00506740">
            <w:pPr>
              <w:jc w:val="both"/>
            </w:pPr>
            <w:r w:rsidRPr="00F26357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53988" w14:paraId="3E598661" w14:textId="77777777" w:rsidTr="00506740">
        <w:tc>
          <w:tcPr>
            <w:tcW w:w="562" w:type="dxa"/>
          </w:tcPr>
          <w:p w14:paraId="41CB569A" w14:textId="77777777" w:rsidR="00153988" w:rsidRDefault="00153988" w:rsidP="00506740">
            <w:pPr>
              <w:jc w:val="center"/>
            </w:pPr>
            <w:r>
              <w:t>13</w:t>
            </w:r>
          </w:p>
        </w:tc>
        <w:tc>
          <w:tcPr>
            <w:tcW w:w="9351" w:type="dxa"/>
          </w:tcPr>
          <w:p w14:paraId="30C6312E" w14:textId="77777777" w:rsidR="00153988" w:rsidRPr="00F26357" w:rsidRDefault="00153988" w:rsidP="00506740">
            <w:pPr>
              <w:jc w:val="both"/>
            </w:pPr>
            <w:r w:rsidRPr="00F26357">
              <w:t>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</w:t>
            </w:r>
          </w:p>
        </w:tc>
      </w:tr>
      <w:tr w:rsidR="00153988" w14:paraId="40987F5D" w14:textId="77777777" w:rsidTr="00506740">
        <w:tc>
          <w:tcPr>
            <w:tcW w:w="562" w:type="dxa"/>
          </w:tcPr>
          <w:p w14:paraId="0B851AD2" w14:textId="77777777" w:rsidR="00153988" w:rsidRDefault="00153988" w:rsidP="00506740">
            <w:pPr>
              <w:jc w:val="center"/>
            </w:pPr>
            <w:r>
              <w:lastRenderedPageBreak/>
              <w:t>14</w:t>
            </w:r>
          </w:p>
        </w:tc>
        <w:tc>
          <w:tcPr>
            <w:tcW w:w="9351" w:type="dxa"/>
          </w:tcPr>
          <w:p w14:paraId="0C62AD21" w14:textId="77777777" w:rsidR="00153988" w:rsidRPr="00F26357" w:rsidRDefault="00153988" w:rsidP="00506740">
            <w:pPr>
              <w:jc w:val="both"/>
            </w:pPr>
            <w:r w:rsidRPr="00F26357"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</w:tr>
      <w:tr w:rsidR="00153988" w14:paraId="339D6E5C" w14:textId="77777777" w:rsidTr="00506740">
        <w:tc>
          <w:tcPr>
            <w:tcW w:w="562" w:type="dxa"/>
          </w:tcPr>
          <w:p w14:paraId="355AEB5A" w14:textId="77777777" w:rsidR="00153988" w:rsidRDefault="00153988" w:rsidP="00506740">
            <w:pPr>
              <w:jc w:val="center"/>
            </w:pPr>
            <w:r>
              <w:t>15</w:t>
            </w:r>
          </w:p>
        </w:tc>
        <w:tc>
          <w:tcPr>
            <w:tcW w:w="9351" w:type="dxa"/>
          </w:tcPr>
          <w:p w14:paraId="7C03A9FE" w14:textId="77777777" w:rsidR="00153988" w:rsidRPr="00F26357" w:rsidRDefault="00153988" w:rsidP="00506740">
            <w:pPr>
              <w:jc w:val="both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153988" w14:paraId="2E4413B9" w14:textId="77777777" w:rsidTr="00506740">
        <w:tc>
          <w:tcPr>
            <w:tcW w:w="562" w:type="dxa"/>
          </w:tcPr>
          <w:p w14:paraId="399F8747" w14:textId="77777777" w:rsidR="00153988" w:rsidRDefault="00153988" w:rsidP="00506740">
            <w:pPr>
              <w:jc w:val="center"/>
            </w:pPr>
            <w:r>
              <w:t>16</w:t>
            </w:r>
          </w:p>
        </w:tc>
        <w:tc>
          <w:tcPr>
            <w:tcW w:w="9351" w:type="dxa"/>
          </w:tcPr>
          <w:p w14:paraId="3815900D" w14:textId="77777777" w:rsidR="00153988" w:rsidRPr="00F26357" w:rsidRDefault="00153988" w:rsidP="00506740">
            <w:pPr>
              <w:jc w:val="both"/>
            </w:pPr>
            <w:r w:rsidRPr="00F26357">
              <w:t>Выдача градостроительного плана земельного участка, расположенного на территории городского округа город Шахунья Нижегородской области</w:t>
            </w:r>
          </w:p>
        </w:tc>
      </w:tr>
      <w:tr w:rsidR="00153988" w14:paraId="3955527D" w14:textId="77777777" w:rsidTr="00506740">
        <w:tc>
          <w:tcPr>
            <w:tcW w:w="562" w:type="dxa"/>
          </w:tcPr>
          <w:p w14:paraId="04B56140" w14:textId="77777777" w:rsidR="00153988" w:rsidRDefault="00153988" w:rsidP="00506740">
            <w:pPr>
              <w:jc w:val="center"/>
            </w:pPr>
            <w:r>
              <w:t>17</w:t>
            </w:r>
          </w:p>
        </w:tc>
        <w:tc>
          <w:tcPr>
            <w:tcW w:w="9351" w:type="dxa"/>
          </w:tcPr>
          <w:p w14:paraId="3D607AD7" w14:textId="77777777" w:rsidR="00153988" w:rsidRPr="00F26357" w:rsidRDefault="00153988" w:rsidP="00506740">
            <w:pPr>
              <w:jc w:val="both"/>
            </w:pPr>
            <w:r w:rsidRPr="00F26357">
              <w:t>Подготовка и выдача архитектурно-планировочного задания на территории городского округа город Шахунья Нижегородской области</w:t>
            </w:r>
          </w:p>
        </w:tc>
      </w:tr>
      <w:tr w:rsidR="00153988" w14:paraId="62EE4015" w14:textId="77777777" w:rsidTr="00506740">
        <w:tc>
          <w:tcPr>
            <w:tcW w:w="562" w:type="dxa"/>
          </w:tcPr>
          <w:p w14:paraId="194A4AB9" w14:textId="77777777" w:rsidR="00153988" w:rsidRDefault="00153988" w:rsidP="00506740">
            <w:pPr>
              <w:jc w:val="center"/>
            </w:pPr>
            <w:r>
              <w:t>18</w:t>
            </w:r>
          </w:p>
        </w:tc>
        <w:tc>
          <w:tcPr>
            <w:tcW w:w="9351" w:type="dxa"/>
          </w:tcPr>
          <w:p w14:paraId="52214F5B" w14:textId="77777777" w:rsidR="00153988" w:rsidRPr="00F26357" w:rsidRDefault="00153988" w:rsidP="00506740">
            <w:pPr>
              <w:jc w:val="both"/>
            </w:pPr>
            <w:r w:rsidRPr="00F26357">
              <w:t>Присвоение адресов объектам адресации, изменение, аннулирование такого адреса</w:t>
            </w:r>
          </w:p>
        </w:tc>
      </w:tr>
      <w:tr w:rsidR="00153988" w14:paraId="653586E3" w14:textId="77777777" w:rsidTr="00506740">
        <w:tc>
          <w:tcPr>
            <w:tcW w:w="562" w:type="dxa"/>
          </w:tcPr>
          <w:p w14:paraId="691D404A" w14:textId="77777777" w:rsidR="00153988" w:rsidRDefault="00153988" w:rsidP="00506740">
            <w:pPr>
              <w:jc w:val="center"/>
            </w:pPr>
            <w:r>
              <w:t>19</w:t>
            </w:r>
          </w:p>
        </w:tc>
        <w:tc>
          <w:tcPr>
            <w:tcW w:w="9351" w:type="dxa"/>
          </w:tcPr>
          <w:p w14:paraId="22384ED8" w14:textId="77777777" w:rsidR="00153988" w:rsidRPr="00F26357" w:rsidRDefault="00153988" w:rsidP="00506740">
            <w:pPr>
              <w:jc w:val="both"/>
            </w:pPr>
            <w:r w:rsidRPr="00F26357"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</w:tr>
      <w:tr w:rsidR="00153988" w14:paraId="6000B711" w14:textId="77777777" w:rsidTr="00506740">
        <w:tc>
          <w:tcPr>
            <w:tcW w:w="562" w:type="dxa"/>
          </w:tcPr>
          <w:p w14:paraId="5184AB2C" w14:textId="77777777" w:rsidR="00153988" w:rsidRDefault="00153988" w:rsidP="00506740">
            <w:pPr>
              <w:jc w:val="center"/>
            </w:pPr>
            <w:r>
              <w:t>20</w:t>
            </w:r>
          </w:p>
        </w:tc>
        <w:tc>
          <w:tcPr>
            <w:tcW w:w="9351" w:type="dxa"/>
          </w:tcPr>
          <w:p w14:paraId="69A7A8B9" w14:textId="77777777" w:rsidR="00153988" w:rsidRPr="00F26357" w:rsidRDefault="00153988" w:rsidP="00506740">
            <w:pPr>
              <w:jc w:val="both"/>
            </w:pPr>
            <w:r w:rsidRPr="00F26357">
              <w:t>Выдача копий архивных документов, подтверждающих право на владение землей на территории городского округа город Шахунья Нижегородской области</w:t>
            </w:r>
          </w:p>
        </w:tc>
      </w:tr>
      <w:tr w:rsidR="00153988" w14:paraId="5BB2CEAB" w14:textId="77777777" w:rsidTr="00506740">
        <w:tc>
          <w:tcPr>
            <w:tcW w:w="562" w:type="dxa"/>
          </w:tcPr>
          <w:p w14:paraId="167BFCAB" w14:textId="77777777" w:rsidR="00153988" w:rsidRDefault="00153988" w:rsidP="00506740">
            <w:pPr>
              <w:jc w:val="center"/>
            </w:pPr>
            <w:r w:rsidRPr="002C54E0">
              <w:t>2</w:t>
            </w:r>
            <w:r>
              <w:t>1</w:t>
            </w:r>
          </w:p>
        </w:tc>
        <w:tc>
          <w:tcPr>
            <w:tcW w:w="9351" w:type="dxa"/>
          </w:tcPr>
          <w:p w14:paraId="2D98D868" w14:textId="77777777" w:rsidR="00153988" w:rsidRPr="00F26357" w:rsidRDefault="00153988" w:rsidP="00506740">
            <w:pPr>
              <w:jc w:val="both"/>
            </w:pPr>
            <w:r w:rsidRPr="00F26357">
              <w:t>Выдача разрешений на вступление в брак несовершеннолетним, достигшим возраста 16 лет, на территории городского округа город Шахунья Нижегородской области</w:t>
            </w:r>
          </w:p>
        </w:tc>
      </w:tr>
      <w:tr w:rsidR="00153988" w14:paraId="7768A62E" w14:textId="77777777" w:rsidTr="00506740">
        <w:tc>
          <w:tcPr>
            <w:tcW w:w="562" w:type="dxa"/>
          </w:tcPr>
          <w:p w14:paraId="75AF5B7F" w14:textId="77777777" w:rsidR="00153988" w:rsidRPr="002C54E0" w:rsidRDefault="00153988" w:rsidP="00506740">
            <w:pPr>
              <w:jc w:val="center"/>
            </w:pPr>
            <w:r>
              <w:t>22</w:t>
            </w:r>
          </w:p>
        </w:tc>
        <w:tc>
          <w:tcPr>
            <w:tcW w:w="9351" w:type="dxa"/>
          </w:tcPr>
          <w:p w14:paraId="63560E1F" w14:textId="77777777" w:rsidR="00153988" w:rsidRPr="00F26357" w:rsidRDefault="00153988" w:rsidP="00506740">
            <w:pPr>
              <w:jc w:val="both"/>
            </w:pPr>
            <w:r w:rsidRPr="00F26357"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153988" w14:paraId="6C1FA314" w14:textId="77777777" w:rsidTr="00506740">
        <w:tc>
          <w:tcPr>
            <w:tcW w:w="562" w:type="dxa"/>
          </w:tcPr>
          <w:p w14:paraId="04BC3AA3" w14:textId="77777777" w:rsidR="00153988" w:rsidRDefault="00153988" w:rsidP="00506740">
            <w:pPr>
              <w:jc w:val="center"/>
            </w:pPr>
            <w:r>
              <w:t>23</w:t>
            </w:r>
          </w:p>
        </w:tc>
        <w:tc>
          <w:tcPr>
            <w:tcW w:w="9351" w:type="dxa"/>
          </w:tcPr>
          <w:p w14:paraId="44221F82" w14:textId="77777777" w:rsidR="00153988" w:rsidRPr="00F26357" w:rsidRDefault="00153988" w:rsidP="00506740">
            <w:pPr>
              <w:jc w:val="both"/>
            </w:pPr>
            <w:r w:rsidRPr="00F26357"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</w:tr>
      <w:tr w:rsidR="00153988" w14:paraId="2870699C" w14:textId="77777777" w:rsidTr="00506740">
        <w:tc>
          <w:tcPr>
            <w:tcW w:w="562" w:type="dxa"/>
          </w:tcPr>
          <w:p w14:paraId="14C022D7" w14:textId="77777777" w:rsidR="00153988" w:rsidRDefault="00153988" w:rsidP="00506740">
            <w:pPr>
              <w:jc w:val="center"/>
            </w:pPr>
            <w:r w:rsidRPr="002C54E0">
              <w:t>2</w:t>
            </w:r>
            <w:r>
              <w:t>4</w:t>
            </w:r>
          </w:p>
        </w:tc>
        <w:tc>
          <w:tcPr>
            <w:tcW w:w="9351" w:type="dxa"/>
          </w:tcPr>
          <w:p w14:paraId="2A054D3A" w14:textId="77777777" w:rsidR="00153988" w:rsidRPr="00F26357" w:rsidRDefault="00153988" w:rsidP="00506740">
            <w:pPr>
              <w:jc w:val="both"/>
            </w:pPr>
            <w:r>
              <w:t xml:space="preserve">Признание граждан малоимущими в целях принятия на учет в качестве нуждающихся в жилых помещениях </w:t>
            </w:r>
            <w:r w:rsidRPr="004F2DA4">
              <w:t xml:space="preserve">в </w:t>
            </w:r>
            <w:r>
              <w:t xml:space="preserve">администрации </w:t>
            </w:r>
            <w:r w:rsidRPr="004F2DA4">
              <w:t>городско</w:t>
            </w:r>
            <w:r>
              <w:t>го</w:t>
            </w:r>
            <w:r w:rsidRPr="004F2DA4">
              <w:t xml:space="preserve"> округ</w:t>
            </w:r>
            <w:r>
              <w:t>а</w:t>
            </w:r>
            <w:r w:rsidRPr="004F2DA4">
              <w:t xml:space="preserve"> город Шахунья Нижегородской области  </w:t>
            </w:r>
          </w:p>
        </w:tc>
      </w:tr>
      <w:tr w:rsidR="00153988" w14:paraId="26D6E022" w14:textId="77777777" w:rsidTr="00506740">
        <w:tc>
          <w:tcPr>
            <w:tcW w:w="562" w:type="dxa"/>
          </w:tcPr>
          <w:p w14:paraId="7B9060B5" w14:textId="77777777" w:rsidR="00153988" w:rsidRDefault="00153988" w:rsidP="00506740">
            <w:pPr>
              <w:jc w:val="center"/>
            </w:pPr>
            <w:r>
              <w:t>25</w:t>
            </w:r>
          </w:p>
        </w:tc>
        <w:tc>
          <w:tcPr>
            <w:tcW w:w="9351" w:type="dxa"/>
          </w:tcPr>
          <w:p w14:paraId="6CDAF431" w14:textId="77777777" w:rsidR="00153988" w:rsidRPr="00F26357" w:rsidRDefault="00153988" w:rsidP="00506740">
            <w:pPr>
              <w:jc w:val="both"/>
            </w:pPr>
            <w:r w:rsidRPr="00F26357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53988" w14:paraId="7175CE14" w14:textId="77777777" w:rsidTr="00506740">
        <w:tc>
          <w:tcPr>
            <w:tcW w:w="562" w:type="dxa"/>
          </w:tcPr>
          <w:p w14:paraId="1C613439" w14:textId="77777777" w:rsidR="00153988" w:rsidRDefault="00153988" w:rsidP="00506740">
            <w:pPr>
              <w:jc w:val="center"/>
            </w:pPr>
            <w:r>
              <w:t>26</w:t>
            </w:r>
          </w:p>
        </w:tc>
        <w:tc>
          <w:tcPr>
            <w:tcW w:w="9351" w:type="dxa"/>
          </w:tcPr>
          <w:p w14:paraId="581D2734" w14:textId="77777777" w:rsidR="00153988" w:rsidRPr="00F26357" w:rsidRDefault="00153988" w:rsidP="00506740">
            <w:pPr>
              <w:jc w:val="both"/>
            </w:pPr>
            <w:r w:rsidRPr="00F26357"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</w:tr>
      <w:tr w:rsidR="00153988" w14:paraId="4A567DCB" w14:textId="77777777" w:rsidTr="00506740">
        <w:tc>
          <w:tcPr>
            <w:tcW w:w="562" w:type="dxa"/>
          </w:tcPr>
          <w:p w14:paraId="4F6FCD73" w14:textId="77777777" w:rsidR="00153988" w:rsidRDefault="00153988" w:rsidP="00506740">
            <w:pPr>
              <w:jc w:val="center"/>
            </w:pPr>
            <w:r>
              <w:t>27</w:t>
            </w:r>
          </w:p>
        </w:tc>
        <w:tc>
          <w:tcPr>
            <w:tcW w:w="9351" w:type="dxa"/>
          </w:tcPr>
          <w:p w14:paraId="0F299C1B" w14:textId="77777777" w:rsidR="00153988" w:rsidRPr="00F26357" w:rsidRDefault="00153988" w:rsidP="00506740">
            <w:pPr>
              <w:jc w:val="both"/>
            </w:pPr>
            <w:r w:rsidRPr="00F26357">
              <w:t>Предоставление муниципальных гарантий городского округа город Шахунья Нижегородской области</w:t>
            </w:r>
          </w:p>
        </w:tc>
      </w:tr>
      <w:tr w:rsidR="00153988" w14:paraId="557ABE1C" w14:textId="77777777" w:rsidTr="00506740">
        <w:tc>
          <w:tcPr>
            <w:tcW w:w="562" w:type="dxa"/>
          </w:tcPr>
          <w:p w14:paraId="7324A13F" w14:textId="77777777" w:rsidR="00153988" w:rsidRDefault="00153988" w:rsidP="00506740">
            <w:pPr>
              <w:jc w:val="center"/>
            </w:pPr>
            <w:r>
              <w:t>28</w:t>
            </w:r>
          </w:p>
        </w:tc>
        <w:tc>
          <w:tcPr>
            <w:tcW w:w="9351" w:type="dxa"/>
          </w:tcPr>
          <w:p w14:paraId="5F4AD92F" w14:textId="77777777" w:rsidR="00153988" w:rsidRPr="00F26357" w:rsidRDefault="00153988" w:rsidP="00506740">
            <w:pPr>
              <w:jc w:val="both"/>
            </w:pPr>
            <w:r w:rsidRPr="00F26357"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</w:tr>
      <w:tr w:rsidR="00153988" w14:paraId="5FC25966" w14:textId="77777777" w:rsidTr="00506740">
        <w:tc>
          <w:tcPr>
            <w:tcW w:w="562" w:type="dxa"/>
          </w:tcPr>
          <w:p w14:paraId="60DC1070" w14:textId="77777777" w:rsidR="00153988" w:rsidRDefault="00153988" w:rsidP="00506740">
            <w:pPr>
              <w:jc w:val="center"/>
            </w:pPr>
            <w:r>
              <w:t>29</w:t>
            </w:r>
          </w:p>
        </w:tc>
        <w:tc>
          <w:tcPr>
            <w:tcW w:w="9351" w:type="dxa"/>
          </w:tcPr>
          <w:p w14:paraId="756F7179" w14:textId="77777777" w:rsidR="00153988" w:rsidRPr="00F26357" w:rsidRDefault="00153988" w:rsidP="00506740">
            <w:pPr>
              <w:jc w:val="both"/>
            </w:pPr>
            <w:r w:rsidRPr="00F26357">
              <w:t xml:space="preserve">Предоставление субсидии на возмещение части затрат субъектам малого и среднего </w:t>
            </w:r>
          </w:p>
          <w:p w14:paraId="4F613886" w14:textId="77777777" w:rsidR="00153988" w:rsidRPr="00F26357" w:rsidRDefault="00153988" w:rsidP="00506740">
            <w:pPr>
              <w:jc w:val="both"/>
            </w:pPr>
            <w:r w:rsidRPr="00F26357">
              <w:t>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</w:tr>
      <w:tr w:rsidR="00153988" w14:paraId="16CE774C" w14:textId="77777777" w:rsidTr="00506740">
        <w:tc>
          <w:tcPr>
            <w:tcW w:w="562" w:type="dxa"/>
          </w:tcPr>
          <w:p w14:paraId="3DEC8D66" w14:textId="77777777" w:rsidR="00153988" w:rsidRDefault="00153988" w:rsidP="00506740">
            <w:pPr>
              <w:jc w:val="center"/>
            </w:pPr>
            <w:r>
              <w:t>30</w:t>
            </w:r>
          </w:p>
        </w:tc>
        <w:tc>
          <w:tcPr>
            <w:tcW w:w="9351" w:type="dxa"/>
          </w:tcPr>
          <w:p w14:paraId="36F958BF" w14:textId="77777777" w:rsidR="00153988" w:rsidRPr="00F26357" w:rsidRDefault="00153988" w:rsidP="00506740">
            <w:pPr>
              <w:jc w:val="both"/>
            </w:pPr>
            <w:r w:rsidRPr="00F26357"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</w:tr>
      <w:tr w:rsidR="00153988" w14:paraId="269E2229" w14:textId="77777777" w:rsidTr="00506740">
        <w:tc>
          <w:tcPr>
            <w:tcW w:w="562" w:type="dxa"/>
          </w:tcPr>
          <w:p w14:paraId="09C36545" w14:textId="77777777" w:rsidR="00153988" w:rsidRDefault="00153988" w:rsidP="00506740">
            <w:pPr>
              <w:jc w:val="center"/>
            </w:pPr>
            <w:r>
              <w:t>31</w:t>
            </w:r>
          </w:p>
        </w:tc>
        <w:tc>
          <w:tcPr>
            <w:tcW w:w="9351" w:type="dxa"/>
          </w:tcPr>
          <w:p w14:paraId="2810C68F" w14:textId="77777777" w:rsidR="00153988" w:rsidRPr="00F26357" w:rsidRDefault="00153988" w:rsidP="00506740">
            <w:pPr>
              <w:jc w:val="both"/>
            </w:pPr>
            <w:r w:rsidRPr="00F26357"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</w:tr>
      <w:tr w:rsidR="00153988" w14:paraId="1EAE036C" w14:textId="77777777" w:rsidTr="00506740">
        <w:tc>
          <w:tcPr>
            <w:tcW w:w="562" w:type="dxa"/>
          </w:tcPr>
          <w:p w14:paraId="1B9139F1" w14:textId="77777777" w:rsidR="00153988" w:rsidRDefault="00153988" w:rsidP="00506740">
            <w:pPr>
              <w:jc w:val="center"/>
            </w:pPr>
            <w:r w:rsidRPr="002C54E0">
              <w:t>3</w:t>
            </w:r>
            <w:r>
              <w:t>2</w:t>
            </w:r>
          </w:p>
        </w:tc>
        <w:tc>
          <w:tcPr>
            <w:tcW w:w="9351" w:type="dxa"/>
          </w:tcPr>
          <w:p w14:paraId="2D688B20" w14:textId="77777777" w:rsidR="00153988" w:rsidRPr="00F26357" w:rsidRDefault="00153988" w:rsidP="00506740">
            <w:pPr>
              <w:jc w:val="both"/>
            </w:pPr>
            <w:r w:rsidRPr="00F26357">
              <w:t>Подготовка и утверждение документации по планировке территории в городском округе город Шахунья Нижегородской области</w:t>
            </w:r>
          </w:p>
        </w:tc>
      </w:tr>
    </w:tbl>
    <w:p w14:paraId="14C613F0" w14:textId="77777777" w:rsidR="00153988" w:rsidRPr="00BC65A9" w:rsidRDefault="00153988" w:rsidP="00153988"/>
    <w:p w14:paraId="0DF79F87" w14:textId="77777777" w:rsidR="00153988" w:rsidRPr="006863DF" w:rsidRDefault="00153988" w:rsidP="00153988">
      <w:pPr>
        <w:tabs>
          <w:tab w:val="left" w:pos="3750"/>
        </w:tabs>
        <w:jc w:val="center"/>
      </w:pPr>
      <w:r>
        <w:t>_____________________</w:t>
      </w:r>
    </w:p>
    <w:p w14:paraId="0941B0D3" w14:textId="77777777" w:rsidR="00153988" w:rsidRDefault="00153988" w:rsidP="004D2212">
      <w:pPr>
        <w:jc w:val="both"/>
        <w:rPr>
          <w:sz w:val="22"/>
          <w:szCs w:val="22"/>
        </w:rPr>
      </w:pPr>
    </w:p>
    <w:sectPr w:rsidR="00153988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D3C3" w14:textId="77777777" w:rsidR="00A27A61" w:rsidRDefault="00A27A61">
      <w:r>
        <w:separator/>
      </w:r>
    </w:p>
  </w:endnote>
  <w:endnote w:type="continuationSeparator" w:id="0">
    <w:p w14:paraId="390C70E7" w14:textId="77777777" w:rsidR="00A27A61" w:rsidRDefault="00A2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13AC" w14:textId="77777777" w:rsidR="00A27A61" w:rsidRDefault="00A27A61">
      <w:r>
        <w:separator/>
      </w:r>
    </w:p>
  </w:footnote>
  <w:footnote w:type="continuationSeparator" w:id="0">
    <w:p w14:paraId="3DA70FAB" w14:textId="77777777" w:rsidR="00A27A61" w:rsidRDefault="00A2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CD6841"/>
    <w:multiLevelType w:val="hybridMultilevel"/>
    <w:tmpl w:val="61A44D64"/>
    <w:lvl w:ilvl="0" w:tplc="F9F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9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10"/>
  </w:num>
  <w:num w:numId="25" w16cid:durableId="1227257918">
    <w:abstractNumId w:val="11"/>
  </w:num>
  <w:num w:numId="26" w16cid:durableId="1007900625">
    <w:abstractNumId w:val="18"/>
  </w:num>
  <w:num w:numId="27" w16cid:durableId="241837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724125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88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27A61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5D07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2023-07-10T11:41:00Z</cp:lastPrinted>
  <dcterms:created xsi:type="dcterms:W3CDTF">2023-07-10T11:43:00Z</dcterms:created>
  <dcterms:modified xsi:type="dcterms:W3CDTF">2023-07-10T11:43:00Z</dcterms:modified>
</cp:coreProperties>
</file>